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71698" w14:textId="75B98343" w:rsidR="006A63B5" w:rsidRDefault="002A4723">
      <w:r w:rsidRPr="002A4723">
        <w:drawing>
          <wp:anchor distT="0" distB="0" distL="114300" distR="114300" simplePos="0" relativeHeight="251658240" behindDoc="0" locked="0" layoutInCell="1" allowOverlap="1" wp14:anchorId="68EDA4B0" wp14:editId="367E9155">
            <wp:simplePos x="0" y="0"/>
            <wp:positionH relativeFrom="column">
              <wp:posOffset>-543464</wp:posOffset>
            </wp:positionH>
            <wp:positionV relativeFrom="paragraph">
              <wp:posOffset>-483079</wp:posOffset>
            </wp:positionV>
            <wp:extent cx="6624580" cy="3079630"/>
            <wp:effectExtent l="0" t="0" r="5080" b="6985"/>
            <wp:wrapNone/>
            <wp:docPr id="1531364372" name="Picture 1" descr="A document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364372" name="Picture 1" descr="A document with text on it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7381" cy="3085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A63B5">
      <w:footerReference w:type="even" r:id="rId12"/>
      <w:footerReference w:type="defaul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19F62" w14:textId="77777777" w:rsidR="00E74C4E" w:rsidRDefault="00E74C4E" w:rsidP="006764FE">
      <w:pPr>
        <w:spacing w:after="0" w:line="240" w:lineRule="auto"/>
      </w:pPr>
      <w:r>
        <w:separator/>
      </w:r>
    </w:p>
  </w:endnote>
  <w:endnote w:type="continuationSeparator" w:id="0">
    <w:p w14:paraId="25751E89" w14:textId="77777777" w:rsidR="00E74C4E" w:rsidRDefault="00E74C4E" w:rsidP="006764FE">
      <w:pPr>
        <w:spacing w:after="0" w:line="240" w:lineRule="auto"/>
      </w:pPr>
      <w:r>
        <w:continuationSeparator/>
      </w:r>
    </w:p>
  </w:endnote>
  <w:endnote w:type="continuationNotice" w:id="1">
    <w:p w14:paraId="29D99EF8" w14:textId="77777777" w:rsidR="00E74C4E" w:rsidRDefault="00E74C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11E54" w14:textId="23C9AC7B" w:rsidR="006764FE" w:rsidRDefault="006764F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AEAA189" wp14:editId="24A6D83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74650"/>
              <wp:effectExtent l="0" t="0" r="2540" b="0"/>
              <wp:wrapNone/>
              <wp:docPr id="176664834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96BBA1" w14:textId="23A8CDAE" w:rsidR="006764FE" w:rsidRPr="006764FE" w:rsidRDefault="006764FE" w:rsidP="006764F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764F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EAA1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9.8pt;height:29.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3D6DwIAABoEAAAOAAAAZHJzL2Uyb0RvYy54bWysU99v2jAQfp+0/8Hy+0hgQNuIULFWTJNQ&#10;W4lOfTaOTSLZPss2JOyv39kJs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83sbjrHCMfQ55vpfJZgza4/W+fDVwGaRKOkDllJYLHj&#10;xgdsiKnnlNjLwLpRKjGjzG8OTIye7DphtEK364axd1CdcBsHPdHe8nWDPTfMhxfmkFkcE9UanvGQ&#10;CtqSwmBRUoP78Td/zEfAMUpJi0opqUEpU6K+GSRiMpvmeVRWuqHhzsYuGeO7fBbj5qAfAEU4xvdg&#10;eTJjclBnUzrQbyjmVeyGIWY49izp7mw+hF63+Bi4WK1SEorIsrAxW8tj6QhWRPK1e2PODnAH5OkJ&#10;zlpixTvU+9z4p7erQ0DsEyUR2B7NAW8UYGJqeCxR4b/eU9b1SS9/AgAA//8DAFBLAwQUAAYACAAA&#10;ACEAQcnuhdoAAAAEAQAADwAAAGRycy9kb3ducmV2LnhtbEyPzW7CMBCE75V4B2uReisOSI1KGgch&#10;+qNeG5Do0YmXOCJeh6yB9O1remkvK41mNPNtvhpdJy44cOtJwXyWgECqvWmpUbDbvj08geCgyejO&#10;Eyr4RoZVMbnLdWb8lT7xUoZGxBLiTCuwIfSZlFxbdJpnvkeK3sEPTocoh0aaQV9juevkIklS6XRL&#10;ccHqHjcW62N5dgrSl/e17ffp1+mw4A+u/DGU/lWp++m4fgYRcAx/YbjhR3QoIlPlz2RYdAriI+H3&#10;3rz5MgVRKXhcJiCLXP6HL34AAAD//wMAUEsBAi0AFAAGAAgAAAAhALaDOJL+AAAA4QEAABMAAAAA&#10;AAAAAAAAAAAAAAAAAFtDb250ZW50X1R5cGVzXS54bWxQSwECLQAUAAYACAAAACEAOP0h/9YAAACU&#10;AQAACwAAAAAAAAAAAAAAAAAvAQAAX3JlbHMvLnJlbHNQSwECLQAUAAYACAAAACEAGotw+g8CAAAa&#10;BAAADgAAAAAAAAAAAAAAAAAuAgAAZHJzL2Uyb0RvYy54bWxQSwECLQAUAAYACAAAACEAQcnuhdoA&#10;AAAEAQAADwAAAAAAAAAAAAAAAABpBAAAZHJzL2Rvd25yZXYueG1sUEsFBgAAAAAEAAQA8wAAAHAF&#10;AAAAAA==&#10;" filled="f" stroked="f">
              <v:textbox style="mso-fit-shape-to-text:t" inset="20pt,0,0,15pt">
                <w:txbxContent>
                  <w:p w14:paraId="1A96BBA1" w14:textId="23A8CDAE" w:rsidR="006764FE" w:rsidRPr="006764FE" w:rsidRDefault="006764FE" w:rsidP="006764F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764F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BCE9B" w14:textId="130F8701" w:rsidR="006764FE" w:rsidRDefault="006764F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5BAE9C9" wp14:editId="5F8C9B8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74650"/>
              <wp:effectExtent l="0" t="0" r="2540" b="0"/>
              <wp:wrapNone/>
              <wp:docPr id="143997397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7D5943" w14:textId="33D60987" w:rsidR="006764FE" w:rsidRPr="006764FE" w:rsidRDefault="006764FE" w:rsidP="006764F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764F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BAE9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9.8pt;height:29.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Dq6EgIAACEEAAAOAAAAZHJzL2Uyb0RvYy54bWysU99v2jAQfp+0/8Hy+0hgQNeIULFWTJNQ&#10;W4lOfXYcm0SyfZZtSNhfv7Mh0HV7mvbinO8u9+P7Pi/ueq3IQTjfginpeJRTIgyHujW7kv54WX/6&#10;QokPzNRMgRElPQpP75YfPyw6W4gJNKBq4QgWMb7obEmbEGyRZZ43QjM/AisMBiU4zQJe3S6rHeuw&#10;ulbZJM/nWQeutg648B69D6cgXab6UgoenqT0IhBVUpwtpNOls4pntlywYueYbVp+HoP9wxSatQab&#10;Xko9sMDI3rV/lNItd+BBhhEHnYGULRdpB9xmnL/bZtswK9IuCI63F5j8/yvLHw9b++xI6L9CjwRG&#10;QDrrC4/OuE8vnY5fnJRgHCE8XmATfSAcnTez2+kcIxxDn2+m81mCNbv+bJ0P3wRoEo2SOmQlgcUO&#10;Gx+wIaYOKbGXgXWrVGJGmd8cmBg92XXCaIW+6klbv5m+gvqISzk48e0tX7fYesN8eGYOCcZpUbTh&#10;CQ+poCspnC1KGnA//+aP+Yg7RinpUDAlNahoStR3g3xMZtM8jwJLNzTcYFTJGN/msxg3e30PqMUx&#10;PgvLkxmTgxpM6UC/oqZXsRuGmOHYs6TVYN6Hk3zxTXCxWqUk1JJlYWO2lsfSEbMI6Ev/ypw9ox6Q&#10;rkcYJMWKd+CfcuOf3q72ASlIzER8T2ieYUcdJsLObyYK/e09ZV1f9vIXAAAA//8DAFBLAwQUAAYA&#10;CAAAACEAQcnuhdoAAAAEAQAADwAAAGRycy9kb3ducmV2LnhtbEyPzW7CMBCE75V4B2uReisOSI1K&#10;Ggch+qNeG5Do0YmXOCJeh6yB9O1remkvK41mNPNtvhpdJy44cOtJwXyWgECqvWmpUbDbvj08geCg&#10;yejOEyr4RoZVMbnLdWb8lT7xUoZGxBLiTCuwIfSZlFxbdJpnvkeK3sEPTocoh0aaQV9juevkIklS&#10;6XRLccHqHjcW62N5dgrSl/e17ffp1+mw4A+u/DGU/lWp++m4fgYRcAx/YbjhR3QoIlPlz2RYdAri&#10;I+H33rz5MgVRKXhcJiCLXP6HL34AAAD//wMAUEsBAi0AFAAGAAgAAAAhALaDOJL+AAAA4QEAABMA&#10;AAAAAAAAAAAAAAAAAAAAAFtDb250ZW50X1R5cGVzXS54bWxQSwECLQAUAAYACAAAACEAOP0h/9YA&#10;AACUAQAACwAAAAAAAAAAAAAAAAAvAQAAX3JlbHMvLnJlbHNQSwECLQAUAAYACAAAACEAIdA6uhIC&#10;AAAhBAAADgAAAAAAAAAAAAAAAAAuAgAAZHJzL2Uyb0RvYy54bWxQSwECLQAUAAYACAAAACEAQcnu&#10;hdoAAAAEAQAADwAAAAAAAAAAAAAAAABsBAAAZHJzL2Rvd25yZXYueG1sUEsFBgAAAAAEAAQA8wAA&#10;AHMFAAAAAA==&#10;" filled="f" stroked="f">
              <v:textbox style="mso-fit-shape-to-text:t" inset="20pt,0,0,15pt">
                <w:txbxContent>
                  <w:p w14:paraId="107D5943" w14:textId="33D60987" w:rsidR="006764FE" w:rsidRPr="006764FE" w:rsidRDefault="006764FE" w:rsidP="006764F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764F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97D93" w14:textId="281EA7E4" w:rsidR="006764FE" w:rsidRDefault="006764F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B1B8D5A" wp14:editId="4B686C2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74650"/>
              <wp:effectExtent l="0" t="0" r="2540" b="0"/>
              <wp:wrapNone/>
              <wp:docPr id="29748992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5EC514" w14:textId="7CBB374D" w:rsidR="006764FE" w:rsidRPr="006764FE" w:rsidRDefault="006764FE" w:rsidP="006764F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764F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1B8D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9.8pt;height:29.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sn4EwIAACEEAAAOAAAAZHJzL2Uyb0RvYy54bWysU99v2jAQfp+0/8Hy+0hgQNuIULFWTJNQ&#10;W4lOfTaOTSLZPss2JOyv39khsHV7mvbinO8u9+P7Pi/uO63IUTjfgCnpeJRTIgyHqjH7kn5/XX+6&#10;pcQHZiqmwIiSnoSn98uPHxatLcQEalCVcASLGF+0tqR1CLbIMs9roZkfgRUGgxKcZgGvbp9VjrVY&#10;XatskufzrAVXWQdceI/exz5Il6m+lIKHZym9CESVFGcL6XTp3MUzWy5YsXfM1g0/j8H+YQrNGoNN&#10;L6UeWWDk4Jo/SumGO/Agw4iDzkDKhou0A24zzt9ts62ZFWkXBMfbC0z+/5XlT8etfXEkdF+gQwIj&#10;IK31hUdn3KeTTscvTkowjhCeLrCJLhCOzpvZ3XSOEY6hzzfT+SzBml1/ts6HrwI0iUZJHbKSwGLH&#10;jQ/YEFOHlNjLwLpRKjGjzG8OTIye7DphtEK360hTlXQyTL+D6oRLOej59pavG2y9YT68MIcE47Qo&#10;2vCMh1TQlhTOFiU1uB9/88d8xB2jlLQomJIaVDQl6ptBPiazaZ5HgaUbGm4wdskY3+WzGDcH/QCo&#10;xTE+C8uTGZODGkzpQL+hplexG4aY4dizpLvBfAi9fPFNcLFapSTUkmVhY7aWx9IRswjoa/fGnD2j&#10;HpCuJxgkxYp34Pe58U9vV4eAFCRmIr49mmfYUYeJsPObiUL/9Z6yri97+RMAAP//AwBQSwMEFAAG&#10;AAgAAAAhAEHJ7oXaAAAABAEAAA8AAABkcnMvZG93bnJldi54bWxMj81uwjAQhO+VeAdrkXorDkiN&#10;ShoHIfqjXhuQ6NGJlzgiXoesgfTta3ppLyuNZjTzbb4aXScuOHDrScF8loBAqr1pqVGw2749PIHg&#10;oMnozhMq+EaGVTG5y3Vm/JU+8VKGRsQS4kwrsCH0mZRcW3SaZ75Hit7BD06HKIdGmkFfY7nr5CJJ&#10;Uul0S3HB6h43FutjeXYK0pf3te336dfpsOAPrvwxlP5VqfvpuH4GEXAMf2G44Ud0KCJT5c9kWHQK&#10;4iPh9968+TIFUSl4XCYgi1z+hy9+AAAA//8DAFBLAQItABQABgAIAAAAIQC2gziS/gAAAOEBAAAT&#10;AAAAAAAAAAAAAAAAAAAAAABbQ29udGVudF9UeXBlc10ueG1sUEsBAi0AFAAGAAgAAAAhADj9If/W&#10;AAAAlAEAAAsAAAAAAAAAAAAAAAAALwEAAF9yZWxzLy5yZWxzUEsBAi0AFAAGAAgAAAAhAHBGyfgT&#10;AgAAIQQAAA4AAAAAAAAAAAAAAAAALgIAAGRycy9lMm9Eb2MueG1sUEsBAi0AFAAGAAgAAAAhAEHJ&#10;7oXaAAAABAEAAA8AAAAAAAAAAAAAAAAAbQQAAGRycy9kb3ducmV2LnhtbFBLBQYAAAAABAAEAPMA&#10;AAB0BQAAAAA=&#10;" filled="f" stroked="f">
              <v:textbox style="mso-fit-shape-to-text:t" inset="20pt,0,0,15pt">
                <w:txbxContent>
                  <w:p w14:paraId="065EC514" w14:textId="7CBB374D" w:rsidR="006764FE" w:rsidRPr="006764FE" w:rsidRDefault="006764FE" w:rsidP="006764F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764F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47CC0" w14:textId="77777777" w:rsidR="00E74C4E" w:rsidRDefault="00E74C4E" w:rsidP="006764FE">
      <w:pPr>
        <w:spacing w:after="0" w:line="240" w:lineRule="auto"/>
      </w:pPr>
      <w:r>
        <w:separator/>
      </w:r>
    </w:p>
  </w:footnote>
  <w:footnote w:type="continuationSeparator" w:id="0">
    <w:p w14:paraId="0C176C1E" w14:textId="77777777" w:rsidR="00E74C4E" w:rsidRDefault="00E74C4E" w:rsidP="006764FE">
      <w:pPr>
        <w:spacing w:after="0" w:line="240" w:lineRule="auto"/>
      </w:pPr>
      <w:r>
        <w:continuationSeparator/>
      </w:r>
    </w:p>
  </w:footnote>
  <w:footnote w:type="continuationNotice" w:id="1">
    <w:p w14:paraId="58E68191" w14:textId="77777777" w:rsidR="00E74C4E" w:rsidRDefault="00E74C4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4FE"/>
    <w:rsid w:val="001A275C"/>
    <w:rsid w:val="002A4723"/>
    <w:rsid w:val="00417C8C"/>
    <w:rsid w:val="006764FE"/>
    <w:rsid w:val="006A63B5"/>
    <w:rsid w:val="009D101C"/>
    <w:rsid w:val="00A37988"/>
    <w:rsid w:val="00B05850"/>
    <w:rsid w:val="00CE7FBE"/>
    <w:rsid w:val="00DA66B9"/>
    <w:rsid w:val="00DE3F41"/>
    <w:rsid w:val="00E6043A"/>
    <w:rsid w:val="00E7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66217"/>
  <w15:chartTrackingRefBased/>
  <w15:docId w15:val="{5DC10DB7-B997-48ED-A9FC-ADCD348E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6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4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4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4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4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4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4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4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4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4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4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4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6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6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6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6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64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64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64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4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4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64FE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676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4FE"/>
  </w:style>
  <w:style w:type="paragraph" w:styleId="Header">
    <w:name w:val="header"/>
    <w:basedOn w:val="Normal"/>
    <w:link w:val="HeaderChar"/>
    <w:uiPriority w:val="99"/>
    <w:semiHidden/>
    <w:unhideWhenUsed/>
    <w:rsid w:val="00DA6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6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b7911b-5d2a-4f88-b3f1-071ce9a8f013">IPMP-1580419331-16486</_dlc_DocId>
    <_dlc_DocIdUrl xmlns="f3b7911b-5d2a-4f88-b3f1-071ce9a8f013">
      <Url>https://vicgov.sharepoint.com/sites/msteams_3bcff2/_layouts/15/DocIdRedir.aspx?ID=IPMP-1580419331-16486</Url>
      <Description>IPMP-1580419331-16486</Description>
    </_dlc_DocIdUrl>
    <ProjectFolder xmlns="46b31dd1-62d8-4e6e-b578-7f4007ce967f" xsi:nil="true"/>
    <Final xmlns="46b31dd1-62d8-4e6e-b578-7f4007ce967f">false</Final>
    <ProjectDocumenttype xmlns="46b31dd1-62d8-4e6e-b578-7f4007ce967f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B8482E6D66E4E8975CAB9A4837766" ma:contentTypeVersion="6" ma:contentTypeDescription="Create a new document." ma:contentTypeScope="" ma:versionID="ba00d1fd9eebad5843b8f9b730fdbdda">
  <xsd:schema xmlns:xsd="http://www.w3.org/2001/XMLSchema" xmlns:xs="http://www.w3.org/2001/XMLSchema" xmlns:p="http://schemas.microsoft.com/office/2006/metadata/properties" xmlns:ns2="f3b7911b-5d2a-4f88-b3f1-071ce9a8f013" xmlns:ns3="46b31dd1-62d8-4e6e-b578-7f4007ce967f" targetNamespace="http://schemas.microsoft.com/office/2006/metadata/properties" ma:root="true" ma:fieldsID="98f3a16508950e09de8c55b0df9d28ce" ns2:_="" ns3:_="">
    <xsd:import namespace="f3b7911b-5d2a-4f88-b3f1-071ce9a8f013"/>
    <xsd:import namespace="46b31dd1-62d8-4e6e-b578-7f4007ce967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Final" minOccurs="0"/>
                <xsd:element ref="ns3:ProjectFolder" minOccurs="0"/>
                <xsd:element ref="ns3:ProjectDocumenttype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7911b-5d2a-4f88-b3f1-071ce9a8f0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31dd1-62d8-4e6e-b578-7f4007ce967f" elementFormDefault="qualified">
    <xsd:import namespace="http://schemas.microsoft.com/office/2006/documentManagement/types"/>
    <xsd:import namespace="http://schemas.microsoft.com/office/infopath/2007/PartnerControls"/>
    <xsd:element name="Final" ma:index="11" nillable="true" ma:displayName="Final" ma:default="0" ma:format="Dropdown" ma:internalName="Final">
      <xsd:simpleType>
        <xsd:restriction base="dms:Boolean"/>
      </xsd:simpleType>
    </xsd:element>
    <xsd:element name="ProjectFolder" ma:index="12" nillable="true" ma:displayName="Team Folder" ma:format="Dropdown" ma:internalName="ProjectFolder">
      <xsd:simpleType>
        <xsd:restriction base="dms:Choice">
          <xsd:enumeration value="Planning team"/>
          <xsd:enumeration value="Public Transport Team"/>
          <xsd:enumeration value="Roads, Ports and Freight team"/>
          <xsd:enumeration value="Building, Precincts and SRL Team"/>
        </xsd:restriction>
      </xsd:simpleType>
    </xsd:element>
    <xsd:element name="ProjectDocumenttype" ma:index="13" nillable="true" ma:displayName="Project Document type" ma:format="Dropdown" ma:indexed="true" ma:internalName="ProjectDocumenttype">
      <xsd:simpleType>
        <xsd:restriction base="dms:Choice">
          <xsd:enumeration value="Cabinet Items"/>
          <xsd:enumeration value="Key Documents"/>
          <xsd:enumeration value="Meeting Materials"/>
          <xsd:enumeration value="Key Emails"/>
          <xsd:enumeration value="Working Documents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475CDD-9E87-4B4D-87D1-D5396D47CDF9}">
  <ds:schemaRefs>
    <ds:schemaRef ds:uri="http://schemas.microsoft.com/office/2006/metadata/properties"/>
    <ds:schemaRef ds:uri="http://schemas.microsoft.com/office/infopath/2007/PartnerControls"/>
    <ds:schemaRef ds:uri="f3b7911b-5d2a-4f88-b3f1-071ce9a8f013"/>
    <ds:schemaRef ds:uri="46b31dd1-62d8-4e6e-b578-7f4007ce967f"/>
  </ds:schemaRefs>
</ds:datastoreItem>
</file>

<file path=customXml/itemProps2.xml><?xml version="1.0" encoding="utf-8"?>
<ds:datastoreItem xmlns:ds="http://schemas.openxmlformats.org/officeDocument/2006/customXml" ds:itemID="{9BB67299-4EFB-4A96-AD96-E1D582DD6CE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147B525-3E26-4993-9C75-87CABFF241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51FDC8-4670-4C26-9B2E-C11D78DE629E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E0F5F512-6C46-4D8B-9137-E6E6A052B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b7911b-5d2a-4f88-b3f1-071ce9a8f013"/>
    <ds:schemaRef ds:uri="46b31dd1-62d8-4e6e-b578-7f4007ce96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Rory Hughes (DPC)</dc:creator>
  <cp:keywords/>
  <dc:description/>
  <cp:lastModifiedBy>Rory Hughes (DPC)</cp:lastModifiedBy>
  <cp:revision>4</cp:revision>
  <dcterms:created xsi:type="dcterms:W3CDTF">2024-10-31T02:31:00Z</dcterms:created>
  <dcterms:modified xsi:type="dcterms:W3CDTF">2025-05-15T05:03:00Z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11bb5602,694cea16,55d44259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7158ebbd-6c5e-441f-bfc9-4eb8c11e3978_Enabled">
    <vt:lpwstr>true</vt:lpwstr>
  </property>
  <property fmtid="{D5CDD505-2E9C-101B-9397-08002B2CF9AE}" pid="6" name="MSIP_Label_7158ebbd-6c5e-441f-bfc9-4eb8c11e3978_SetDate">
    <vt:lpwstr>2024-10-31T02:33:13Z</vt:lpwstr>
  </property>
  <property fmtid="{D5CDD505-2E9C-101B-9397-08002B2CF9AE}" pid="7" name="MSIP_Label_7158ebbd-6c5e-441f-bfc9-4eb8c11e3978_Method">
    <vt:lpwstr>Privileged</vt:lpwstr>
  </property>
  <property fmtid="{D5CDD505-2E9C-101B-9397-08002B2CF9AE}" pid="8" name="MSIP_Label_7158ebbd-6c5e-441f-bfc9-4eb8c11e3978_Name">
    <vt:lpwstr>7158ebbd-6c5e-441f-bfc9-4eb8c11e3978</vt:lpwstr>
  </property>
  <property fmtid="{D5CDD505-2E9C-101B-9397-08002B2CF9AE}" pid="9" name="MSIP_Label_7158ebbd-6c5e-441f-bfc9-4eb8c11e3978_SiteId">
    <vt:lpwstr>722ea0be-3e1c-4b11-ad6f-9401d6856e24</vt:lpwstr>
  </property>
  <property fmtid="{D5CDD505-2E9C-101B-9397-08002B2CF9AE}" pid="10" name="MSIP_Label_7158ebbd-6c5e-441f-bfc9-4eb8c11e3978_ActionId">
    <vt:lpwstr>8ca905b0-aff4-4e34-9734-8b57a1e79e61</vt:lpwstr>
  </property>
  <property fmtid="{D5CDD505-2E9C-101B-9397-08002B2CF9AE}" pid="11" name="MSIP_Label_7158ebbd-6c5e-441f-bfc9-4eb8c11e3978_ContentBits">
    <vt:lpwstr>2</vt:lpwstr>
  </property>
  <property fmtid="{D5CDD505-2E9C-101B-9397-08002B2CF9AE}" pid="12" name="ContentTypeId">
    <vt:lpwstr>0x01010051EB8482E6D66E4E8975CAB9A4837766</vt:lpwstr>
  </property>
  <property fmtid="{D5CDD505-2E9C-101B-9397-08002B2CF9AE}" pid="13" name="MediaServiceImageTags">
    <vt:lpwstr/>
  </property>
  <property fmtid="{D5CDD505-2E9C-101B-9397-08002B2CF9AE}" pid="14" name="_dlc_DocIdItemGuid">
    <vt:lpwstr>ab6cb1b9-bfb6-4cf9-baec-907337a1c35d</vt:lpwstr>
  </property>
</Properties>
</file>